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CAD69" w14:textId="77777777" w:rsidR="0027715D" w:rsidRPr="002E6AE6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contextualSpacing/>
        <w:jc w:val="center"/>
        <w:textAlignment w:val="auto"/>
        <w:outlineLvl w:val="0"/>
        <w:rPr>
          <w:rFonts w:ascii="Times New Roman" w:eastAsia="SimSun" w:hAnsi="Times New Roman"/>
          <w:b/>
          <w:sz w:val="28"/>
          <w:szCs w:val="26"/>
        </w:rPr>
      </w:pPr>
      <w:r w:rsidRPr="002E6AE6">
        <w:rPr>
          <w:rFonts w:ascii="Times New Roman" w:eastAsia="SimSun" w:hAnsi="Times New Roman"/>
          <w:b/>
          <w:sz w:val="28"/>
          <w:szCs w:val="26"/>
        </w:rPr>
        <w:t>СОБРАНИЕ ДЕПУТАТОВ</w:t>
      </w:r>
    </w:p>
    <w:p w14:paraId="648590C6" w14:textId="77777777" w:rsidR="0027715D" w:rsidRPr="002E6AE6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contextualSpacing/>
        <w:jc w:val="center"/>
        <w:textAlignment w:val="auto"/>
        <w:outlineLvl w:val="0"/>
        <w:rPr>
          <w:rFonts w:ascii="Times New Roman" w:eastAsia="SimSun" w:hAnsi="Times New Roman"/>
          <w:b/>
          <w:sz w:val="28"/>
          <w:szCs w:val="26"/>
        </w:rPr>
      </w:pPr>
      <w:r w:rsidRPr="002E6AE6">
        <w:rPr>
          <w:rFonts w:ascii="Times New Roman" w:eastAsia="SimSun" w:hAnsi="Times New Roman"/>
          <w:b/>
          <w:sz w:val="28"/>
          <w:szCs w:val="26"/>
        </w:rPr>
        <w:t>ВИЛЕГОДСКОГО МУНИЦИПАЛЬНОГО ОКРУГА</w:t>
      </w:r>
    </w:p>
    <w:p w14:paraId="730FF10A" w14:textId="77777777" w:rsidR="0027715D" w:rsidRPr="002E6AE6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contextualSpacing/>
        <w:jc w:val="center"/>
        <w:textAlignment w:val="auto"/>
        <w:outlineLvl w:val="0"/>
        <w:rPr>
          <w:rFonts w:ascii="Times New Roman" w:eastAsia="SimSun" w:hAnsi="Times New Roman"/>
          <w:b/>
          <w:sz w:val="28"/>
          <w:szCs w:val="26"/>
        </w:rPr>
      </w:pPr>
      <w:r w:rsidRPr="002E6AE6">
        <w:rPr>
          <w:rFonts w:ascii="Times New Roman" w:eastAsia="SimSun" w:hAnsi="Times New Roman"/>
          <w:b/>
          <w:sz w:val="28"/>
          <w:szCs w:val="26"/>
        </w:rPr>
        <w:t>АРХАНГЕЛЬСКОЙ ОБЛАСТИ</w:t>
      </w:r>
    </w:p>
    <w:p w14:paraId="459F092A" w14:textId="77777777" w:rsidR="0027715D" w:rsidRPr="002E6AE6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contextualSpacing/>
        <w:jc w:val="center"/>
        <w:textAlignment w:val="auto"/>
        <w:outlineLvl w:val="0"/>
        <w:rPr>
          <w:rFonts w:ascii="Times New Roman" w:eastAsia="Calibri" w:hAnsi="Times New Roman"/>
          <w:b/>
          <w:sz w:val="28"/>
          <w:szCs w:val="26"/>
        </w:rPr>
      </w:pPr>
      <w:r w:rsidRPr="002E6AE6">
        <w:rPr>
          <w:rFonts w:ascii="Times New Roman" w:eastAsia="Calibri" w:hAnsi="Times New Roman"/>
          <w:b/>
          <w:sz w:val="28"/>
          <w:szCs w:val="26"/>
        </w:rPr>
        <w:t>(первого созыва)</w:t>
      </w:r>
    </w:p>
    <w:p w14:paraId="012F65E8" w14:textId="77777777" w:rsidR="0027715D" w:rsidRPr="002E6AE6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jc w:val="center"/>
        <w:textAlignment w:val="auto"/>
        <w:outlineLvl w:val="0"/>
        <w:rPr>
          <w:rFonts w:ascii="Times New Roman" w:eastAsia="SimSun" w:hAnsi="Times New Roman"/>
          <w:b/>
          <w:sz w:val="28"/>
          <w:szCs w:val="26"/>
        </w:rPr>
      </w:pPr>
      <w:r w:rsidRPr="002E6AE6">
        <w:rPr>
          <w:rFonts w:ascii="Times New Roman" w:eastAsia="SimSun" w:hAnsi="Times New Roman"/>
          <w:b/>
          <w:sz w:val="28"/>
          <w:szCs w:val="26"/>
        </w:rPr>
        <w:t>РЕШЕНИЕ</w:t>
      </w:r>
    </w:p>
    <w:p w14:paraId="12651A00" w14:textId="7CCA7A1A" w:rsidR="0027715D" w:rsidRPr="002E6AE6" w:rsidRDefault="002E6AE6" w:rsidP="0027715D">
      <w:pPr>
        <w:keepNext/>
        <w:keepLines/>
        <w:overflowPunct/>
        <w:autoSpaceDE/>
        <w:autoSpaceDN/>
        <w:adjustRightInd/>
        <w:spacing w:before="240" w:line="259" w:lineRule="auto"/>
        <w:jc w:val="center"/>
        <w:textAlignment w:val="auto"/>
        <w:outlineLvl w:val="0"/>
        <w:rPr>
          <w:rFonts w:ascii="Times New Roman" w:eastAsia="SimSun" w:hAnsi="Times New Roman"/>
          <w:b/>
          <w:sz w:val="28"/>
          <w:szCs w:val="26"/>
        </w:rPr>
      </w:pPr>
      <w:r w:rsidRPr="002E6AE6">
        <w:rPr>
          <w:rFonts w:ascii="Times New Roman" w:eastAsia="SimSun" w:hAnsi="Times New Roman"/>
          <w:b/>
          <w:sz w:val="28"/>
          <w:szCs w:val="26"/>
        </w:rPr>
        <w:t>о</w:t>
      </w:r>
      <w:r w:rsidR="0027715D" w:rsidRPr="002E6AE6">
        <w:rPr>
          <w:rFonts w:ascii="Times New Roman" w:eastAsia="SimSun" w:hAnsi="Times New Roman"/>
          <w:b/>
          <w:sz w:val="28"/>
          <w:szCs w:val="26"/>
        </w:rPr>
        <w:t>т</w:t>
      </w:r>
      <w:r w:rsidRPr="002E6AE6">
        <w:rPr>
          <w:rFonts w:ascii="Times New Roman" w:eastAsia="SimSun" w:hAnsi="Times New Roman"/>
          <w:b/>
          <w:sz w:val="28"/>
          <w:szCs w:val="26"/>
        </w:rPr>
        <w:t xml:space="preserve"> 31</w:t>
      </w:r>
      <w:r w:rsidR="0027715D" w:rsidRPr="002E6AE6">
        <w:rPr>
          <w:rFonts w:ascii="Times New Roman" w:eastAsia="SimSun" w:hAnsi="Times New Roman"/>
          <w:b/>
          <w:sz w:val="28"/>
          <w:szCs w:val="26"/>
        </w:rPr>
        <w:t xml:space="preserve"> </w:t>
      </w:r>
      <w:r w:rsidR="00D05621" w:rsidRPr="002E6AE6">
        <w:rPr>
          <w:rFonts w:ascii="Times New Roman" w:eastAsia="SimSun" w:hAnsi="Times New Roman"/>
          <w:b/>
          <w:sz w:val="28"/>
          <w:szCs w:val="26"/>
        </w:rPr>
        <w:t>ма</w:t>
      </w:r>
      <w:r w:rsidR="00F82687" w:rsidRPr="002E6AE6">
        <w:rPr>
          <w:rFonts w:ascii="Times New Roman" w:eastAsia="SimSun" w:hAnsi="Times New Roman"/>
          <w:b/>
          <w:sz w:val="28"/>
          <w:szCs w:val="26"/>
        </w:rPr>
        <w:t>я</w:t>
      </w:r>
      <w:r w:rsidR="0027715D" w:rsidRPr="002E6AE6">
        <w:rPr>
          <w:rFonts w:ascii="Times New Roman" w:eastAsia="SimSun" w:hAnsi="Times New Roman"/>
          <w:b/>
          <w:sz w:val="28"/>
          <w:szCs w:val="26"/>
        </w:rPr>
        <w:t xml:space="preserve"> 2024 года №</w:t>
      </w:r>
      <w:r w:rsidRPr="002E6AE6">
        <w:rPr>
          <w:rFonts w:ascii="Times New Roman" w:eastAsia="SimSun" w:hAnsi="Times New Roman"/>
          <w:b/>
          <w:sz w:val="28"/>
          <w:szCs w:val="26"/>
        </w:rPr>
        <w:t>29</w:t>
      </w:r>
    </w:p>
    <w:p w14:paraId="4BA325A0" w14:textId="6F1700D2" w:rsidR="0027715D" w:rsidRPr="002E6AE6" w:rsidRDefault="0027715D" w:rsidP="0027715D">
      <w:pPr>
        <w:keepNext/>
        <w:keepLines/>
        <w:overflowPunct/>
        <w:autoSpaceDE/>
        <w:autoSpaceDN/>
        <w:adjustRightInd/>
        <w:spacing w:before="240" w:line="259" w:lineRule="auto"/>
        <w:jc w:val="center"/>
        <w:textAlignment w:val="auto"/>
        <w:outlineLvl w:val="0"/>
        <w:rPr>
          <w:rFonts w:ascii="Calibri Light" w:eastAsia="SimSun" w:hAnsi="Calibri Light"/>
          <w:b/>
          <w:bCs/>
          <w:color w:val="2E74B5"/>
          <w:sz w:val="28"/>
          <w:szCs w:val="26"/>
        </w:rPr>
      </w:pPr>
      <w:r w:rsidRPr="002E6AE6">
        <w:rPr>
          <w:rFonts w:ascii="Times New Roman" w:eastAsia="SimSun" w:hAnsi="Times New Roman"/>
          <w:b/>
          <w:bCs/>
          <w:sz w:val="28"/>
          <w:szCs w:val="26"/>
        </w:rPr>
        <w:t xml:space="preserve">О внесении изменений в решение Собрания депутатов </w:t>
      </w:r>
      <w:r w:rsidRPr="002E6AE6">
        <w:rPr>
          <w:rFonts w:ascii="Times New Roman" w:eastAsia="SimSun" w:hAnsi="Times New Roman"/>
          <w:b/>
          <w:bCs/>
          <w:sz w:val="28"/>
          <w:szCs w:val="26"/>
        </w:rPr>
        <w:br/>
        <w:t>Вилегодского муниципального округа Архангельской области</w:t>
      </w:r>
      <w:r w:rsidRPr="002E6AE6">
        <w:rPr>
          <w:rFonts w:ascii="Times New Roman" w:eastAsia="SimSun" w:hAnsi="Times New Roman"/>
          <w:b/>
          <w:bCs/>
          <w:sz w:val="28"/>
          <w:szCs w:val="26"/>
        </w:rPr>
        <w:br/>
        <w:t>«О бюджете Вилегодского муниципального округа Архангельской области на 2024 год и на плановый период 2025 и 2026 годов»</w:t>
      </w:r>
    </w:p>
    <w:p w14:paraId="4CE7563C" w14:textId="77777777" w:rsidR="0027715D" w:rsidRPr="002E6AE6" w:rsidRDefault="0027715D" w:rsidP="0027715D">
      <w:pPr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hAnsi="Times New Roman"/>
          <w:b/>
          <w:bCs/>
          <w:sz w:val="28"/>
          <w:szCs w:val="26"/>
        </w:rPr>
      </w:pPr>
    </w:p>
    <w:p w14:paraId="61E41B8E" w14:textId="35EE1031" w:rsidR="0027715D" w:rsidRPr="002E6AE6" w:rsidRDefault="0027715D" w:rsidP="0027715D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6"/>
        </w:rPr>
      </w:pPr>
      <w:r w:rsidRPr="002E6AE6">
        <w:rPr>
          <w:rFonts w:ascii="Times New Roman" w:hAnsi="Times New Roman"/>
          <w:sz w:val="28"/>
          <w:szCs w:val="26"/>
        </w:rPr>
        <w:tab/>
        <w:t>В соответствии с Уставом Вилегодского муниципального округа Архангельской области и Положением о бюджетном процессе Вилегодского муниципального округа Архангельской области, утвержденным решением Собрания депутатов Вилегодского муниципального округа Архангельской области от 24.12.2020 № 24 (с изменениями от 25.11.2021 № 170, от 21.12.2023 №</w:t>
      </w:r>
      <w:r w:rsidR="00577EC6" w:rsidRPr="002E6AE6">
        <w:rPr>
          <w:rFonts w:ascii="Times New Roman" w:hAnsi="Times New Roman"/>
          <w:sz w:val="28"/>
          <w:szCs w:val="26"/>
        </w:rPr>
        <w:t xml:space="preserve"> </w:t>
      </w:r>
      <w:r w:rsidRPr="002E6AE6">
        <w:rPr>
          <w:rFonts w:ascii="Times New Roman" w:hAnsi="Times New Roman"/>
          <w:sz w:val="28"/>
          <w:szCs w:val="26"/>
        </w:rPr>
        <w:t xml:space="preserve">91), Собрание депутатов </w:t>
      </w:r>
      <w:r w:rsidRPr="002E6AE6">
        <w:rPr>
          <w:rFonts w:ascii="Times New Roman" w:hAnsi="Times New Roman"/>
          <w:b/>
          <w:sz w:val="28"/>
          <w:szCs w:val="26"/>
        </w:rPr>
        <w:t>РЕШИЛО:</w:t>
      </w:r>
    </w:p>
    <w:p w14:paraId="0701F5AC" w14:textId="08F00949" w:rsidR="0027715D" w:rsidRPr="002E6AE6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6"/>
        </w:rPr>
      </w:pPr>
      <w:r w:rsidRPr="002E6AE6">
        <w:rPr>
          <w:rFonts w:ascii="Times New Roman" w:hAnsi="Times New Roman"/>
          <w:sz w:val="28"/>
          <w:szCs w:val="26"/>
        </w:rPr>
        <w:t>В решение Собрания депутатов Вилегодского муниципального округа Архангельской области от 21.12.2023 № 92 «О бюджете Вилегодского муниципального округа Архангельской области на 2024 год и на плановый период 2025 и 2026 годов»</w:t>
      </w:r>
      <w:r w:rsidR="005E6883" w:rsidRPr="002E6AE6">
        <w:rPr>
          <w:rFonts w:ascii="Times New Roman" w:hAnsi="Times New Roman"/>
          <w:sz w:val="28"/>
          <w:szCs w:val="26"/>
        </w:rPr>
        <w:t xml:space="preserve"> </w:t>
      </w:r>
      <w:r w:rsidR="007A578D" w:rsidRPr="002E6AE6">
        <w:rPr>
          <w:rFonts w:ascii="Times New Roman" w:hAnsi="Times New Roman"/>
          <w:sz w:val="28"/>
          <w:szCs w:val="26"/>
        </w:rPr>
        <w:t xml:space="preserve">(с изменениями от </w:t>
      </w:r>
      <w:r w:rsidR="00C91D09" w:rsidRPr="002E6AE6">
        <w:rPr>
          <w:rFonts w:ascii="Times New Roman" w:hAnsi="Times New Roman"/>
          <w:sz w:val="28"/>
          <w:szCs w:val="26"/>
        </w:rPr>
        <w:t>15</w:t>
      </w:r>
      <w:r w:rsidR="007A578D" w:rsidRPr="002E6AE6">
        <w:rPr>
          <w:rFonts w:ascii="Times New Roman" w:hAnsi="Times New Roman"/>
          <w:sz w:val="28"/>
          <w:szCs w:val="26"/>
        </w:rPr>
        <w:t>.02.2024 №</w:t>
      </w:r>
      <w:r w:rsidR="00C91D09" w:rsidRPr="002E6AE6">
        <w:rPr>
          <w:rFonts w:ascii="Times New Roman" w:hAnsi="Times New Roman"/>
          <w:sz w:val="28"/>
          <w:szCs w:val="26"/>
        </w:rPr>
        <w:t xml:space="preserve"> 3</w:t>
      </w:r>
      <w:r w:rsidR="006E2FF4" w:rsidRPr="002E6AE6">
        <w:rPr>
          <w:rFonts w:ascii="Times New Roman" w:hAnsi="Times New Roman"/>
          <w:sz w:val="28"/>
          <w:szCs w:val="26"/>
        </w:rPr>
        <w:t>, от 2</w:t>
      </w:r>
      <w:r w:rsidR="00FF18BA" w:rsidRPr="002E6AE6">
        <w:rPr>
          <w:rFonts w:ascii="Times New Roman" w:hAnsi="Times New Roman"/>
          <w:sz w:val="28"/>
          <w:szCs w:val="26"/>
        </w:rPr>
        <w:t>8</w:t>
      </w:r>
      <w:r w:rsidR="006E2FF4" w:rsidRPr="002E6AE6">
        <w:rPr>
          <w:rFonts w:ascii="Times New Roman" w:hAnsi="Times New Roman"/>
          <w:sz w:val="28"/>
          <w:szCs w:val="26"/>
        </w:rPr>
        <w:t>.03.2024 № 15</w:t>
      </w:r>
      <w:r w:rsidR="00F82687" w:rsidRPr="002E6AE6">
        <w:rPr>
          <w:rFonts w:ascii="Times New Roman" w:hAnsi="Times New Roman"/>
          <w:sz w:val="28"/>
          <w:szCs w:val="26"/>
        </w:rPr>
        <w:t>, от 2</w:t>
      </w:r>
      <w:r w:rsidR="00E304C0" w:rsidRPr="002E6AE6">
        <w:rPr>
          <w:rFonts w:ascii="Times New Roman" w:hAnsi="Times New Roman"/>
          <w:sz w:val="28"/>
          <w:szCs w:val="26"/>
        </w:rPr>
        <w:t>5</w:t>
      </w:r>
      <w:r w:rsidR="00F82687" w:rsidRPr="002E6AE6">
        <w:rPr>
          <w:rFonts w:ascii="Times New Roman" w:hAnsi="Times New Roman"/>
          <w:sz w:val="28"/>
          <w:szCs w:val="26"/>
        </w:rPr>
        <w:t>.04.2024</w:t>
      </w:r>
      <w:r w:rsidR="00D91AFD" w:rsidRPr="002E6AE6">
        <w:rPr>
          <w:rFonts w:ascii="Times New Roman" w:hAnsi="Times New Roman"/>
          <w:sz w:val="28"/>
          <w:szCs w:val="26"/>
        </w:rPr>
        <w:t xml:space="preserve"> № 19</w:t>
      </w:r>
      <w:r w:rsidR="007A578D" w:rsidRPr="002E6AE6">
        <w:rPr>
          <w:rFonts w:ascii="Times New Roman" w:hAnsi="Times New Roman"/>
          <w:sz w:val="28"/>
          <w:szCs w:val="26"/>
        </w:rPr>
        <w:t>)</w:t>
      </w:r>
      <w:r w:rsidRPr="002E6AE6">
        <w:rPr>
          <w:rFonts w:ascii="Times New Roman" w:hAnsi="Times New Roman"/>
          <w:sz w:val="28"/>
          <w:szCs w:val="26"/>
        </w:rPr>
        <w:t>, внести следующие изменения:</w:t>
      </w:r>
    </w:p>
    <w:p w14:paraId="713A8E37" w14:textId="77777777" w:rsidR="0027715D" w:rsidRPr="002E6AE6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6"/>
        </w:rPr>
      </w:pPr>
      <w:r w:rsidRPr="002E6AE6">
        <w:rPr>
          <w:rFonts w:ascii="Times New Roman" w:hAnsi="Times New Roman"/>
          <w:sz w:val="28"/>
          <w:szCs w:val="26"/>
        </w:rPr>
        <w:t>1.1 </w:t>
      </w:r>
      <w:proofErr w:type="gramStart"/>
      <w:r w:rsidRPr="002E6AE6">
        <w:rPr>
          <w:rFonts w:ascii="Times New Roman" w:hAnsi="Times New Roman"/>
          <w:sz w:val="28"/>
          <w:szCs w:val="26"/>
        </w:rPr>
        <w:t>В</w:t>
      </w:r>
      <w:proofErr w:type="gramEnd"/>
      <w:r w:rsidRPr="002E6AE6">
        <w:rPr>
          <w:rFonts w:ascii="Times New Roman" w:hAnsi="Times New Roman"/>
          <w:sz w:val="28"/>
          <w:szCs w:val="26"/>
        </w:rPr>
        <w:t xml:space="preserve"> пункте 1:</w:t>
      </w:r>
    </w:p>
    <w:p w14:paraId="7C55DF10" w14:textId="15820D62" w:rsidR="00DB5B6B" w:rsidRPr="002E6AE6" w:rsidRDefault="0027715D" w:rsidP="00AA72C7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6"/>
        </w:rPr>
      </w:pPr>
      <w:r w:rsidRPr="002E6AE6">
        <w:rPr>
          <w:rFonts w:ascii="Times New Roman" w:hAnsi="Times New Roman"/>
          <w:sz w:val="28"/>
          <w:szCs w:val="26"/>
        </w:rPr>
        <w:t>в дефисе первом цифры «</w:t>
      </w:r>
      <w:r w:rsidR="00F82687" w:rsidRPr="002E6AE6">
        <w:rPr>
          <w:rFonts w:ascii="Times New Roman" w:hAnsi="Times New Roman"/>
          <w:sz w:val="28"/>
          <w:szCs w:val="26"/>
        </w:rPr>
        <w:t>1 063 948 222,16</w:t>
      </w:r>
      <w:r w:rsidRPr="002E6AE6">
        <w:rPr>
          <w:rFonts w:ascii="Times New Roman" w:hAnsi="Times New Roman"/>
          <w:sz w:val="28"/>
          <w:szCs w:val="26"/>
        </w:rPr>
        <w:t xml:space="preserve">» заменить цифрами </w:t>
      </w:r>
      <w:r w:rsidR="005C7085" w:rsidRPr="002E6AE6">
        <w:rPr>
          <w:rFonts w:ascii="Times New Roman" w:hAnsi="Times New Roman"/>
          <w:sz w:val="28"/>
          <w:szCs w:val="26"/>
        </w:rPr>
        <w:br/>
      </w:r>
      <w:r w:rsidRPr="002E6AE6">
        <w:rPr>
          <w:rFonts w:ascii="Times New Roman" w:hAnsi="Times New Roman"/>
          <w:sz w:val="28"/>
          <w:szCs w:val="26"/>
        </w:rPr>
        <w:t>«</w:t>
      </w:r>
      <w:r w:rsidR="00837451" w:rsidRPr="002E6AE6">
        <w:rPr>
          <w:rFonts w:ascii="Times New Roman" w:hAnsi="Times New Roman"/>
          <w:sz w:val="28"/>
          <w:szCs w:val="26"/>
        </w:rPr>
        <w:t>1</w:t>
      </w:r>
      <w:r w:rsidR="00CE0908" w:rsidRPr="002E6AE6">
        <w:rPr>
          <w:rFonts w:ascii="Times New Roman" w:hAnsi="Times New Roman"/>
          <w:sz w:val="28"/>
          <w:szCs w:val="26"/>
        </w:rPr>
        <w:t> </w:t>
      </w:r>
      <w:r w:rsidR="00530713" w:rsidRPr="002E6AE6">
        <w:rPr>
          <w:rFonts w:ascii="Times New Roman" w:hAnsi="Times New Roman"/>
          <w:sz w:val="28"/>
          <w:szCs w:val="26"/>
        </w:rPr>
        <w:t>06</w:t>
      </w:r>
      <w:r w:rsidR="00443734" w:rsidRPr="002E6AE6">
        <w:rPr>
          <w:rFonts w:ascii="Times New Roman" w:hAnsi="Times New Roman"/>
          <w:sz w:val="28"/>
          <w:szCs w:val="26"/>
        </w:rPr>
        <w:t>5</w:t>
      </w:r>
      <w:r w:rsidR="00CE0908" w:rsidRPr="002E6AE6">
        <w:rPr>
          <w:rFonts w:ascii="Times New Roman" w:hAnsi="Times New Roman"/>
          <w:sz w:val="28"/>
          <w:szCs w:val="26"/>
        </w:rPr>
        <w:t> </w:t>
      </w:r>
      <w:r w:rsidR="00443734" w:rsidRPr="002E6AE6">
        <w:rPr>
          <w:rFonts w:ascii="Times New Roman" w:hAnsi="Times New Roman"/>
          <w:sz w:val="28"/>
          <w:szCs w:val="26"/>
        </w:rPr>
        <w:t>034</w:t>
      </w:r>
      <w:r w:rsidR="00CE0908" w:rsidRPr="002E6AE6">
        <w:rPr>
          <w:rFonts w:ascii="Times New Roman" w:hAnsi="Times New Roman"/>
          <w:sz w:val="28"/>
          <w:szCs w:val="26"/>
        </w:rPr>
        <w:t xml:space="preserve"> </w:t>
      </w:r>
      <w:r w:rsidR="00443734" w:rsidRPr="002E6AE6">
        <w:rPr>
          <w:rFonts w:ascii="Times New Roman" w:hAnsi="Times New Roman"/>
          <w:sz w:val="28"/>
          <w:szCs w:val="26"/>
        </w:rPr>
        <w:t>294</w:t>
      </w:r>
      <w:r w:rsidR="00CE0908" w:rsidRPr="002E6AE6">
        <w:rPr>
          <w:rFonts w:ascii="Times New Roman" w:hAnsi="Times New Roman"/>
          <w:sz w:val="28"/>
          <w:szCs w:val="26"/>
        </w:rPr>
        <w:t>,16</w:t>
      </w:r>
      <w:r w:rsidRPr="002E6AE6">
        <w:rPr>
          <w:rFonts w:ascii="Times New Roman" w:hAnsi="Times New Roman"/>
          <w:sz w:val="28"/>
          <w:szCs w:val="26"/>
        </w:rPr>
        <w:t>», в дефисе втором цифры «</w:t>
      </w:r>
      <w:r w:rsidR="00F82687" w:rsidRPr="002E6AE6">
        <w:rPr>
          <w:rFonts w:ascii="Times New Roman" w:hAnsi="Times New Roman"/>
          <w:sz w:val="28"/>
          <w:szCs w:val="26"/>
        </w:rPr>
        <w:t>1 077 213 224,87</w:t>
      </w:r>
      <w:r w:rsidRPr="002E6AE6">
        <w:rPr>
          <w:rFonts w:ascii="Times New Roman" w:hAnsi="Times New Roman"/>
          <w:sz w:val="28"/>
          <w:szCs w:val="26"/>
        </w:rPr>
        <w:t>» заменить цифрами «</w:t>
      </w:r>
      <w:r w:rsidR="00DB5B6B" w:rsidRPr="002E6AE6">
        <w:rPr>
          <w:rFonts w:ascii="Times New Roman" w:hAnsi="Times New Roman"/>
          <w:sz w:val="28"/>
          <w:szCs w:val="26"/>
        </w:rPr>
        <w:t>1</w:t>
      </w:r>
      <w:r w:rsidR="00CE0908" w:rsidRPr="002E6AE6">
        <w:rPr>
          <w:rFonts w:ascii="Times New Roman" w:hAnsi="Times New Roman"/>
          <w:sz w:val="28"/>
          <w:szCs w:val="26"/>
        </w:rPr>
        <w:t> 078 </w:t>
      </w:r>
      <w:r w:rsidR="00101666" w:rsidRPr="002E6AE6">
        <w:rPr>
          <w:rFonts w:ascii="Times New Roman" w:hAnsi="Times New Roman"/>
          <w:sz w:val="28"/>
          <w:szCs w:val="26"/>
        </w:rPr>
        <w:t>299</w:t>
      </w:r>
      <w:r w:rsidR="00CE0908" w:rsidRPr="002E6AE6">
        <w:rPr>
          <w:rFonts w:ascii="Times New Roman" w:hAnsi="Times New Roman"/>
          <w:sz w:val="28"/>
          <w:szCs w:val="26"/>
        </w:rPr>
        <w:t> </w:t>
      </w:r>
      <w:r w:rsidR="00101666" w:rsidRPr="002E6AE6">
        <w:rPr>
          <w:rFonts w:ascii="Times New Roman" w:hAnsi="Times New Roman"/>
          <w:sz w:val="28"/>
          <w:szCs w:val="26"/>
        </w:rPr>
        <w:t>296</w:t>
      </w:r>
      <w:r w:rsidR="00CE0908" w:rsidRPr="002E6AE6">
        <w:rPr>
          <w:rFonts w:ascii="Times New Roman" w:hAnsi="Times New Roman"/>
          <w:sz w:val="28"/>
          <w:szCs w:val="26"/>
        </w:rPr>
        <w:t>,87</w:t>
      </w:r>
      <w:r w:rsidRPr="002E6AE6">
        <w:rPr>
          <w:rFonts w:ascii="Times New Roman" w:hAnsi="Times New Roman"/>
          <w:sz w:val="28"/>
          <w:szCs w:val="26"/>
        </w:rPr>
        <w:t>»</w:t>
      </w:r>
      <w:r w:rsidR="00CE0908" w:rsidRPr="002E6AE6">
        <w:rPr>
          <w:rFonts w:ascii="Times New Roman" w:hAnsi="Times New Roman"/>
          <w:sz w:val="28"/>
          <w:szCs w:val="26"/>
        </w:rPr>
        <w:t>.</w:t>
      </w:r>
      <w:r w:rsidR="00CE4EE1" w:rsidRPr="002E6AE6">
        <w:rPr>
          <w:rFonts w:ascii="Times New Roman" w:hAnsi="Times New Roman"/>
          <w:sz w:val="28"/>
          <w:szCs w:val="26"/>
        </w:rPr>
        <w:t xml:space="preserve"> </w:t>
      </w:r>
    </w:p>
    <w:p w14:paraId="6DAADCDB" w14:textId="77777777" w:rsidR="00CE0908" w:rsidRPr="002E6AE6" w:rsidRDefault="00CE0908" w:rsidP="00CE0908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6"/>
        </w:rPr>
      </w:pPr>
      <w:r w:rsidRPr="002E6AE6">
        <w:rPr>
          <w:rFonts w:ascii="Times New Roman" w:hAnsi="Times New Roman"/>
          <w:sz w:val="28"/>
          <w:szCs w:val="26"/>
        </w:rPr>
        <w:t xml:space="preserve">1.2 </w:t>
      </w:r>
      <w:proofErr w:type="gramStart"/>
      <w:r w:rsidRPr="002E6AE6">
        <w:rPr>
          <w:rFonts w:ascii="Times New Roman" w:hAnsi="Times New Roman"/>
          <w:sz w:val="28"/>
          <w:szCs w:val="26"/>
        </w:rPr>
        <w:t>В</w:t>
      </w:r>
      <w:proofErr w:type="gramEnd"/>
      <w:r w:rsidRPr="002E6AE6">
        <w:rPr>
          <w:rFonts w:ascii="Times New Roman" w:hAnsi="Times New Roman"/>
          <w:sz w:val="28"/>
          <w:szCs w:val="26"/>
        </w:rPr>
        <w:t xml:space="preserve"> пункте 2:</w:t>
      </w:r>
    </w:p>
    <w:p w14:paraId="4EE7B91D" w14:textId="0B27A8A6" w:rsidR="00CE0908" w:rsidRPr="002E6AE6" w:rsidRDefault="00CE0908" w:rsidP="00CE0908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6"/>
        </w:rPr>
      </w:pPr>
      <w:r w:rsidRPr="002E6AE6">
        <w:rPr>
          <w:rFonts w:ascii="Times New Roman" w:hAnsi="Times New Roman"/>
          <w:sz w:val="28"/>
          <w:szCs w:val="26"/>
        </w:rPr>
        <w:t>в дефисе первом цифры «</w:t>
      </w:r>
      <w:r w:rsidRPr="002E6AE6">
        <w:rPr>
          <w:rFonts w:ascii="Times New Roman" w:hAnsi="Times New Roman"/>
          <w:sz w:val="28"/>
          <w:szCs w:val="26"/>
          <w:lang w:eastAsia="ar-SA"/>
        </w:rPr>
        <w:t>530 931 939,95</w:t>
      </w:r>
      <w:r w:rsidRPr="002E6AE6">
        <w:rPr>
          <w:rFonts w:ascii="Times New Roman" w:hAnsi="Times New Roman"/>
          <w:sz w:val="28"/>
          <w:szCs w:val="26"/>
        </w:rPr>
        <w:t>» и «546 838 128,03» заменить цифрами «531 254 874,21» и «547 800 980,93», в дефисе втором цифры «</w:t>
      </w:r>
      <w:r w:rsidRPr="002E6AE6">
        <w:rPr>
          <w:rFonts w:ascii="Times New Roman" w:hAnsi="Times New Roman"/>
          <w:sz w:val="28"/>
          <w:szCs w:val="26"/>
          <w:lang w:eastAsia="ar-SA"/>
        </w:rPr>
        <w:t>530 931 939,95</w:t>
      </w:r>
      <w:r w:rsidRPr="002E6AE6">
        <w:rPr>
          <w:rFonts w:ascii="Times New Roman" w:hAnsi="Times New Roman"/>
          <w:sz w:val="28"/>
          <w:szCs w:val="26"/>
        </w:rPr>
        <w:t xml:space="preserve">» и «546 838 128,03» заменить цифрами «531 254 874,21» </w:t>
      </w:r>
      <w:r w:rsidR="00013762" w:rsidRPr="002E6AE6">
        <w:rPr>
          <w:rFonts w:ascii="Times New Roman" w:hAnsi="Times New Roman"/>
          <w:sz w:val="28"/>
          <w:szCs w:val="26"/>
        </w:rPr>
        <w:br/>
      </w:r>
      <w:r w:rsidRPr="002E6AE6">
        <w:rPr>
          <w:rFonts w:ascii="Times New Roman" w:hAnsi="Times New Roman"/>
          <w:sz w:val="28"/>
          <w:szCs w:val="26"/>
        </w:rPr>
        <w:t xml:space="preserve">и «547 800 980,93» соответственно. </w:t>
      </w:r>
    </w:p>
    <w:p w14:paraId="180D2B21" w14:textId="78F1E91B" w:rsidR="0027715D" w:rsidRPr="002E6AE6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6"/>
        </w:rPr>
      </w:pPr>
      <w:r w:rsidRPr="002E6AE6">
        <w:rPr>
          <w:rFonts w:ascii="Times New Roman" w:hAnsi="Times New Roman"/>
          <w:sz w:val="28"/>
          <w:szCs w:val="26"/>
        </w:rPr>
        <w:t>1.</w:t>
      </w:r>
      <w:r w:rsidR="00977D99" w:rsidRPr="002E6AE6">
        <w:rPr>
          <w:rFonts w:ascii="Times New Roman" w:hAnsi="Times New Roman"/>
          <w:sz w:val="28"/>
          <w:szCs w:val="26"/>
        </w:rPr>
        <w:t>3</w:t>
      </w:r>
      <w:r w:rsidRPr="002E6AE6">
        <w:rPr>
          <w:rFonts w:ascii="Times New Roman" w:hAnsi="Times New Roman"/>
          <w:sz w:val="28"/>
          <w:szCs w:val="26"/>
        </w:rPr>
        <w:t xml:space="preserve"> Приложение № 1 «Источники финансирования дефицита бюджета Вилегодского муниципального округа Архангельской области на 2024 год </w:t>
      </w:r>
      <w:r w:rsidR="00577EC6" w:rsidRPr="002E6AE6">
        <w:rPr>
          <w:rFonts w:ascii="Times New Roman" w:hAnsi="Times New Roman"/>
          <w:sz w:val="28"/>
          <w:szCs w:val="26"/>
        </w:rPr>
        <w:br/>
      </w:r>
      <w:r w:rsidRPr="002E6AE6">
        <w:rPr>
          <w:rFonts w:ascii="Times New Roman" w:hAnsi="Times New Roman"/>
          <w:sz w:val="28"/>
          <w:szCs w:val="26"/>
        </w:rPr>
        <w:t>и на плановый период 2025 и 2026 годов» изложить в редакции согласно приложению № 1 к настоящему решению.</w:t>
      </w:r>
    </w:p>
    <w:p w14:paraId="4C3C57F2" w14:textId="68E61B7C" w:rsidR="0027715D" w:rsidRPr="002E6AE6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6"/>
        </w:rPr>
      </w:pPr>
      <w:r w:rsidRPr="002E6AE6">
        <w:rPr>
          <w:rFonts w:ascii="Times New Roman" w:hAnsi="Times New Roman"/>
          <w:sz w:val="28"/>
          <w:szCs w:val="26"/>
        </w:rPr>
        <w:t>1.</w:t>
      </w:r>
      <w:r w:rsidR="00977D99" w:rsidRPr="002E6AE6">
        <w:rPr>
          <w:rFonts w:ascii="Times New Roman" w:hAnsi="Times New Roman"/>
          <w:sz w:val="28"/>
          <w:szCs w:val="26"/>
        </w:rPr>
        <w:t>4</w:t>
      </w:r>
      <w:r w:rsidRPr="002E6AE6">
        <w:rPr>
          <w:rFonts w:ascii="Times New Roman" w:hAnsi="Times New Roman"/>
          <w:sz w:val="28"/>
          <w:szCs w:val="26"/>
        </w:rPr>
        <w:t xml:space="preserve"> Приложение № 3 «Прогнозируемое </w:t>
      </w:r>
      <w:r w:rsidR="005C7085" w:rsidRPr="002E6AE6">
        <w:rPr>
          <w:rFonts w:ascii="Times New Roman" w:hAnsi="Times New Roman"/>
          <w:sz w:val="28"/>
          <w:szCs w:val="26"/>
        </w:rPr>
        <w:t>поступление доходов на 2024 год</w:t>
      </w:r>
      <w:r w:rsidR="002E6AE6">
        <w:rPr>
          <w:rFonts w:ascii="Times New Roman" w:hAnsi="Times New Roman"/>
          <w:sz w:val="28"/>
          <w:szCs w:val="26"/>
        </w:rPr>
        <w:t xml:space="preserve"> </w:t>
      </w:r>
      <w:r w:rsidRPr="002E6AE6">
        <w:rPr>
          <w:rFonts w:ascii="Times New Roman" w:hAnsi="Times New Roman"/>
          <w:sz w:val="28"/>
          <w:szCs w:val="26"/>
        </w:rPr>
        <w:t>и на плановый период 2025 и 2026 годов» изложить в редакции согласно приложению № 2 к настоящему решению.</w:t>
      </w:r>
    </w:p>
    <w:p w14:paraId="4206B947" w14:textId="0787511A" w:rsidR="0027715D" w:rsidRPr="002E6AE6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6"/>
        </w:rPr>
      </w:pPr>
      <w:r w:rsidRPr="002E6AE6">
        <w:rPr>
          <w:rFonts w:ascii="Times New Roman" w:hAnsi="Times New Roman"/>
          <w:sz w:val="28"/>
          <w:szCs w:val="26"/>
        </w:rPr>
        <w:t>1.</w:t>
      </w:r>
      <w:r w:rsidR="00977D99" w:rsidRPr="002E6AE6">
        <w:rPr>
          <w:rFonts w:ascii="Times New Roman" w:hAnsi="Times New Roman"/>
          <w:sz w:val="28"/>
          <w:szCs w:val="26"/>
        </w:rPr>
        <w:t>5</w:t>
      </w:r>
      <w:r w:rsidRPr="002E6AE6">
        <w:rPr>
          <w:rFonts w:ascii="Times New Roman" w:hAnsi="Times New Roman"/>
          <w:sz w:val="28"/>
          <w:szCs w:val="26"/>
        </w:rPr>
        <w:t xml:space="preserve"> Приложение № 4 «Распределение бюджетных ассигнований на 2024 год</w:t>
      </w:r>
      <w:r w:rsidR="002E6AE6">
        <w:rPr>
          <w:rFonts w:ascii="Times New Roman" w:hAnsi="Times New Roman"/>
          <w:sz w:val="28"/>
          <w:szCs w:val="26"/>
        </w:rPr>
        <w:t xml:space="preserve"> </w:t>
      </w:r>
      <w:bookmarkStart w:id="0" w:name="_GoBack"/>
      <w:bookmarkEnd w:id="0"/>
      <w:r w:rsidRPr="002E6AE6">
        <w:rPr>
          <w:rFonts w:ascii="Times New Roman" w:hAnsi="Times New Roman"/>
          <w:sz w:val="28"/>
          <w:szCs w:val="26"/>
        </w:rPr>
        <w:t>и на плановый период 2025 и 2026 годов по разделам и подразделам классификации расходов бюджетов» изложить в редакции согласно приложению № 3 к настоящему решению.</w:t>
      </w:r>
    </w:p>
    <w:p w14:paraId="16FEB4E2" w14:textId="507084A4" w:rsidR="0027715D" w:rsidRPr="002E6AE6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6"/>
        </w:rPr>
      </w:pPr>
      <w:r w:rsidRPr="002E6AE6">
        <w:rPr>
          <w:rFonts w:ascii="Times New Roman" w:hAnsi="Times New Roman"/>
          <w:sz w:val="28"/>
          <w:szCs w:val="26"/>
        </w:rPr>
        <w:lastRenderedPageBreak/>
        <w:t>1.</w:t>
      </w:r>
      <w:r w:rsidR="00977D99" w:rsidRPr="002E6AE6">
        <w:rPr>
          <w:rFonts w:ascii="Times New Roman" w:hAnsi="Times New Roman"/>
          <w:sz w:val="28"/>
          <w:szCs w:val="26"/>
        </w:rPr>
        <w:t>6</w:t>
      </w:r>
      <w:r w:rsidRPr="002E6AE6">
        <w:rPr>
          <w:rFonts w:ascii="Times New Roman" w:hAnsi="Times New Roman"/>
          <w:sz w:val="28"/>
          <w:szCs w:val="26"/>
        </w:rPr>
        <w:t xml:space="preserve"> Приложение № 5 «Ведомственную структуру расходов бюджета Вилегодского муниципального округа Архангельской области на 2024 год </w:t>
      </w:r>
      <w:r w:rsidR="005C7085" w:rsidRPr="002E6AE6">
        <w:rPr>
          <w:rFonts w:ascii="Times New Roman" w:hAnsi="Times New Roman"/>
          <w:sz w:val="28"/>
          <w:szCs w:val="26"/>
        </w:rPr>
        <w:br/>
      </w:r>
      <w:r w:rsidRPr="002E6AE6">
        <w:rPr>
          <w:rFonts w:ascii="Times New Roman" w:hAnsi="Times New Roman"/>
          <w:sz w:val="28"/>
          <w:szCs w:val="26"/>
        </w:rPr>
        <w:t>и на плановый период 2025 и 2026 годов» изложить в редакции согласно приложению № 4 к настоящему решению.</w:t>
      </w:r>
    </w:p>
    <w:p w14:paraId="6A4DA9F4" w14:textId="3A3F2819" w:rsidR="004F2359" w:rsidRPr="002E6AE6" w:rsidRDefault="0027715D" w:rsidP="00B97337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6"/>
        </w:rPr>
      </w:pPr>
      <w:r w:rsidRPr="002E6AE6">
        <w:rPr>
          <w:rFonts w:ascii="Times New Roman" w:hAnsi="Times New Roman"/>
          <w:sz w:val="28"/>
          <w:szCs w:val="26"/>
        </w:rPr>
        <w:t>1.</w:t>
      </w:r>
      <w:r w:rsidR="00977D99" w:rsidRPr="002E6AE6">
        <w:rPr>
          <w:rFonts w:ascii="Times New Roman" w:hAnsi="Times New Roman"/>
          <w:sz w:val="28"/>
          <w:szCs w:val="26"/>
        </w:rPr>
        <w:t>7</w:t>
      </w:r>
      <w:r w:rsidRPr="002E6AE6">
        <w:rPr>
          <w:rFonts w:ascii="Times New Roman" w:hAnsi="Times New Roman"/>
          <w:sz w:val="28"/>
          <w:szCs w:val="26"/>
        </w:rPr>
        <w:t> Приложение № 6 «Распределение бюджетных ассигнований                                 на реализацию муниципальных программ и непрограммных направлений деятельности на 2024 год и на плановый период 2025 и 2026 годов» изложить                     в редакции согласно приложению № 5 к настоящему решению.</w:t>
      </w:r>
    </w:p>
    <w:p w14:paraId="7B2CAED8" w14:textId="77777777" w:rsidR="0027715D" w:rsidRPr="002E6AE6" w:rsidRDefault="0027715D" w:rsidP="0027715D">
      <w:pPr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8"/>
          <w:szCs w:val="26"/>
        </w:rPr>
      </w:pPr>
      <w:r w:rsidRPr="002E6AE6">
        <w:rPr>
          <w:rFonts w:ascii="Times New Roman" w:hAnsi="Times New Roman"/>
          <w:sz w:val="28"/>
          <w:szCs w:val="26"/>
        </w:rPr>
        <w:t>2. Настоящее решение опубликовать в муниципальной газете Вилегодского муниципального округа «Вестник Виледи».</w:t>
      </w:r>
    </w:p>
    <w:p w14:paraId="7C3C9006" w14:textId="77777777" w:rsidR="0027715D" w:rsidRPr="002E6AE6" w:rsidRDefault="0027715D" w:rsidP="0027715D">
      <w:p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8"/>
          <w:szCs w:val="26"/>
        </w:rPr>
      </w:pPr>
    </w:p>
    <w:p w14:paraId="3A6E2440" w14:textId="77777777" w:rsidR="0027715D" w:rsidRPr="002E6AE6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6"/>
        </w:rPr>
      </w:pPr>
    </w:p>
    <w:p w14:paraId="2E717EA6" w14:textId="77777777" w:rsidR="0027715D" w:rsidRPr="002E6AE6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6"/>
        </w:rPr>
      </w:pPr>
      <w:r w:rsidRPr="002E6AE6">
        <w:rPr>
          <w:rFonts w:ascii="Times New Roman" w:hAnsi="Times New Roman"/>
          <w:sz w:val="28"/>
          <w:szCs w:val="26"/>
        </w:rPr>
        <w:t>Председатель Собрания депутатов</w:t>
      </w:r>
    </w:p>
    <w:p w14:paraId="53146026" w14:textId="40118C75" w:rsidR="0027715D" w:rsidRPr="002E6AE6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6"/>
        </w:rPr>
      </w:pPr>
      <w:r w:rsidRPr="002E6AE6">
        <w:rPr>
          <w:rFonts w:ascii="Times New Roman" w:hAnsi="Times New Roman"/>
          <w:sz w:val="28"/>
          <w:szCs w:val="26"/>
        </w:rPr>
        <w:t>Вилегодского муниципального округа</w:t>
      </w:r>
      <w:r w:rsidRPr="002E6AE6">
        <w:rPr>
          <w:rFonts w:ascii="Times New Roman" w:hAnsi="Times New Roman"/>
          <w:sz w:val="28"/>
          <w:szCs w:val="26"/>
        </w:rPr>
        <w:tab/>
        <w:t xml:space="preserve">                                 С.А. Устюженко</w:t>
      </w:r>
    </w:p>
    <w:p w14:paraId="4FB97456" w14:textId="7EED4C9D" w:rsidR="0027715D" w:rsidRDefault="0027715D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6"/>
        </w:rPr>
      </w:pPr>
    </w:p>
    <w:p w14:paraId="70A117B2" w14:textId="77777777" w:rsidR="002E6AE6" w:rsidRPr="002E6AE6" w:rsidRDefault="002E6AE6" w:rsidP="0027715D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6"/>
        </w:rPr>
      </w:pPr>
    </w:p>
    <w:p w14:paraId="18B0DB9D" w14:textId="6D415881" w:rsidR="0027715D" w:rsidRPr="002E6AE6" w:rsidRDefault="0027715D" w:rsidP="0027715D">
      <w:pPr>
        <w:tabs>
          <w:tab w:val="right" w:pos="9355"/>
        </w:tabs>
        <w:overflowPunct/>
        <w:autoSpaceDE/>
        <w:autoSpaceDN/>
        <w:adjustRightInd/>
        <w:spacing w:line="259" w:lineRule="auto"/>
        <w:jc w:val="both"/>
        <w:textAlignment w:val="auto"/>
        <w:rPr>
          <w:rFonts w:ascii="Times New Roman" w:hAnsi="Times New Roman"/>
          <w:sz w:val="28"/>
          <w:szCs w:val="26"/>
        </w:rPr>
      </w:pPr>
      <w:r w:rsidRPr="002E6AE6">
        <w:rPr>
          <w:rFonts w:ascii="Times New Roman" w:hAnsi="Times New Roman"/>
          <w:sz w:val="28"/>
          <w:szCs w:val="26"/>
        </w:rPr>
        <w:t xml:space="preserve">Глава Вилегодского муниципального округа                             </w:t>
      </w:r>
      <w:r w:rsidR="009B2C76" w:rsidRPr="002E6AE6">
        <w:rPr>
          <w:rFonts w:ascii="Times New Roman" w:hAnsi="Times New Roman"/>
          <w:sz w:val="28"/>
          <w:szCs w:val="26"/>
        </w:rPr>
        <w:t xml:space="preserve">   </w:t>
      </w:r>
      <w:r w:rsidR="00D440F5" w:rsidRPr="002E6AE6">
        <w:rPr>
          <w:rFonts w:ascii="Times New Roman" w:hAnsi="Times New Roman"/>
          <w:sz w:val="28"/>
          <w:szCs w:val="26"/>
        </w:rPr>
        <w:t xml:space="preserve">   </w:t>
      </w:r>
      <w:r w:rsidRPr="002E6AE6">
        <w:rPr>
          <w:rFonts w:ascii="Times New Roman" w:hAnsi="Times New Roman"/>
          <w:sz w:val="28"/>
          <w:szCs w:val="26"/>
        </w:rPr>
        <w:t xml:space="preserve">   О.В.</w:t>
      </w:r>
      <w:r w:rsidR="00433E7A" w:rsidRPr="002E6AE6">
        <w:rPr>
          <w:rFonts w:ascii="Times New Roman" w:hAnsi="Times New Roman"/>
          <w:sz w:val="28"/>
          <w:szCs w:val="26"/>
        </w:rPr>
        <w:t xml:space="preserve"> </w:t>
      </w:r>
      <w:r w:rsidRPr="002E6AE6">
        <w:rPr>
          <w:rFonts w:ascii="Times New Roman" w:hAnsi="Times New Roman"/>
          <w:sz w:val="28"/>
          <w:szCs w:val="26"/>
        </w:rPr>
        <w:t>Аникиева</w:t>
      </w:r>
    </w:p>
    <w:sectPr w:rsidR="0027715D" w:rsidRPr="002E6AE6" w:rsidSect="0023512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E3AE4"/>
    <w:multiLevelType w:val="multilevel"/>
    <w:tmpl w:val="FC665A1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22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" w15:restartNumberingAfterBreak="0">
    <w:nsid w:val="613D39D6"/>
    <w:multiLevelType w:val="multilevel"/>
    <w:tmpl w:val="36B896E4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 CYR" w:eastAsia="Times New Roman" w:hAnsi="Times New Roman CYR" w:hint="default"/>
        <w:b w:val="0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7F98400C"/>
    <w:multiLevelType w:val="hybridMultilevel"/>
    <w:tmpl w:val="4614C63A"/>
    <w:lvl w:ilvl="0" w:tplc="B6AEAC5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15D"/>
    <w:rsid w:val="0000567F"/>
    <w:rsid w:val="00013762"/>
    <w:rsid w:val="00014466"/>
    <w:rsid w:val="0001629D"/>
    <w:rsid w:val="00044DB9"/>
    <w:rsid w:val="00045F3C"/>
    <w:rsid w:val="00056D5F"/>
    <w:rsid w:val="00063039"/>
    <w:rsid w:val="00064CEA"/>
    <w:rsid w:val="000675DC"/>
    <w:rsid w:val="00067F81"/>
    <w:rsid w:val="00071000"/>
    <w:rsid w:val="00076501"/>
    <w:rsid w:val="000773FB"/>
    <w:rsid w:val="00080EFE"/>
    <w:rsid w:val="000832E5"/>
    <w:rsid w:val="00087EF5"/>
    <w:rsid w:val="00094220"/>
    <w:rsid w:val="00096F66"/>
    <w:rsid w:val="000976AB"/>
    <w:rsid w:val="000A01D9"/>
    <w:rsid w:val="000A215F"/>
    <w:rsid w:val="000A468F"/>
    <w:rsid w:val="000D1165"/>
    <w:rsid w:val="000E2DC3"/>
    <w:rsid w:val="000E3087"/>
    <w:rsid w:val="000F0C84"/>
    <w:rsid w:val="00101666"/>
    <w:rsid w:val="00105308"/>
    <w:rsid w:val="00113FCA"/>
    <w:rsid w:val="00114778"/>
    <w:rsid w:val="00116546"/>
    <w:rsid w:val="0014177C"/>
    <w:rsid w:val="0014297F"/>
    <w:rsid w:val="00152452"/>
    <w:rsid w:val="001771EA"/>
    <w:rsid w:val="00177FF3"/>
    <w:rsid w:val="001816BB"/>
    <w:rsid w:val="001B5D07"/>
    <w:rsid w:val="001C1625"/>
    <w:rsid w:val="001C75AA"/>
    <w:rsid w:val="001D7EAE"/>
    <w:rsid w:val="001E1284"/>
    <w:rsid w:val="001E500D"/>
    <w:rsid w:val="00210B91"/>
    <w:rsid w:val="0021410D"/>
    <w:rsid w:val="00235129"/>
    <w:rsid w:val="00241C4B"/>
    <w:rsid w:val="002515C2"/>
    <w:rsid w:val="00255013"/>
    <w:rsid w:val="0025661D"/>
    <w:rsid w:val="00262C3D"/>
    <w:rsid w:val="00273FF5"/>
    <w:rsid w:val="0027715D"/>
    <w:rsid w:val="00277F9C"/>
    <w:rsid w:val="00285F3A"/>
    <w:rsid w:val="00294622"/>
    <w:rsid w:val="002960CF"/>
    <w:rsid w:val="002B0FC3"/>
    <w:rsid w:val="002B2C4A"/>
    <w:rsid w:val="002B3AC1"/>
    <w:rsid w:val="002C0262"/>
    <w:rsid w:val="002C36D4"/>
    <w:rsid w:val="002C51EA"/>
    <w:rsid w:val="002D4F74"/>
    <w:rsid w:val="002E6AE6"/>
    <w:rsid w:val="002F0FA9"/>
    <w:rsid w:val="002F294C"/>
    <w:rsid w:val="00312DA5"/>
    <w:rsid w:val="00317EA2"/>
    <w:rsid w:val="003360E4"/>
    <w:rsid w:val="003406BD"/>
    <w:rsid w:val="00344744"/>
    <w:rsid w:val="0035270F"/>
    <w:rsid w:val="00365791"/>
    <w:rsid w:val="0037699C"/>
    <w:rsid w:val="0038026A"/>
    <w:rsid w:val="00381734"/>
    <w:rsid w:val="00382016"/>
    <w:rsid w:val="003B0325"/>
    <w:rsid w:val="003B1B37"/>
    <w:rsid w:val="003C69FC"/>
    <w:rsid w:val="003D1336"/>
    <w:rsid w:val="003E2429"/>
    <w:rsid w:val="003E6E98"/>
    <w:rsid w:val="003E6EEF"/>
    <w:rsid w:val="003F7730"/>
    <w:rsid w:val="00402EF9"/>
    <w:rsid w:val="00405FF5"/>
    <w:rsid w:val="00425E2C"/>
    <w:rsid w:val="00431082"/>
    <w:rsid w:val="00433E7A"/>
    <w:rsid w:val="004358A5"/>
    <w:rsid w:val="00440287"/>
    <w:rsid w:val="0044054B"/>
    <w:rsid w:val="00441A5B"/>
    <w:rsid w:val="00443734"/>
    <w:rsid w:val="00451318"/>
    <w:rsid w:val="00460F31"/>
    <w:rsid w:val="0046637A"/>
    <w:rsid w:val="0048593E"/>
    <w:rsid w:val="00490EA3"/>
    <w:rsid w:val="004958D6"/>
    <w:rsid w:val="00497662"/>
    <w:rsid w:val="004A6A50"/>
    <w:rsid w:val="004B32ED"/>
    <w:rsid w:val="004C0A9D"/>
    <w:rsid w:val="004C1890"/>
    <w:rsid w:val="004C3A48"/>
    <w:rsid w:val="004D0755"/>
    <w:rsid w:val="004D2D4F"/>
    <w:rsid w:val="004E18E5"/>
    <w:rsid w:val="004F2359"/>
    <w:rsid w:val="00503FAB"/>
    <w:rsid w:val="00527BC9"/>
    <w:rsid w:val="00530713"/>
    <w:rsid w:val="005360B8"/>
    <w:rsid w:val="005472C9"/>
    <w:rsid w:val="00551880"/>
    <w:rsid w:val="00563028"/>
    <w:rsid w:val="00572276"/>
    <w:rsid w:val="00576B66"/>
    <w:rsid w:val="00577EC6"/>
    <w:rsid w:val="0058168F"/>
    <w:rsid w:val="00582759"/>
    <w:rsid w:val="005A07CA"/>
    <w:rsid w:val="005A09F6"/>
    <w:rsid w:val="005B57D8"/>
    <w:rsid w:val="005C2B0E"/>
    <w:rsid w:val="005C5EFE"/>
    <w:rsid w:val="005C7085"/>
    <w:rsid w:val="005D72EF"/>
    <w:rsid w:val="005E2323"/>
    <w:rsid w:val="005E6883"/>
    <w:rsid w:val="005E7307"/>
    <w:rsid w:val="0061056B"/>
    <w:rsid w:val="00616130"/>
    <w:rsid w:val="006328AB"/>
    <w:rsid w:val="00642571"/>
    <w:rsid w:val="00642E29"/>
    <w:rsid w:val="006472D6"/>
    <w:rsid w:val="00652DE9"/>
    <w:rsid w:val="0065459E"/>
    <w:rsid w:val="00654A0A"/>
    <w:rsid w:val="00676989"/>
    <w:rsid w:val="00676E1E"/>
    <w:rsid w:val="00683C42"/>
    <w:rsid w:val="00684145"/>
    <w:rsid w:val="006952BE"/>
    <w:rsid w:val="006A72AB"/>
    <w:rsid w:val="006B37B7"/>
    <w:rsid w:val="006B7831"/>
    <w:rsid w:val="006C3B42"/>
    <w:rsid w:val="006D24E8"/>
    <w:rsid w:val="006E179D"/>
    <w:rsid w:val="006E2FF4"/>
    <w:rsid w:val="006F62F2"/>
    <w:rsid w:val="0072143B"/>
    <w:rsid w:val="00725612"/>
    <w:rsid w:val="00744640"/>
    <w:rsid w:val="00750CB8"/>
    <w:rsid w:val="0075507F"/>
    <w:rsid w:val="00761D80"/>
    <w:rsid w:val="00762C31"/>
    <w:rsid w:val="0077785A"/>
    <w:rsid w:val="00793C8E"/>
    <w:rsid w:val="007A16F1"/>
    <w:rsid w:val="007A578D"/>
    <w:rsid w:val="007B25BB"/>
    <w:rsid w:val="007B3971"/>
    <w:rsid w:val="007C066D"/>
    <w:rsid w:val="007C4E2E"/>
    <w:rsid w:val="007C605E"/>
    <w:rsid w:val="007C684D"/>
    <w:rsid w:val="007D158B"/>
    <w:rsid w:val="007E4E69"/>
    <w:rsid w:val="007E55E3"/>
    <w:rsid w:val="007F2C86"/>
    <w:rsid w:val="008079BF"/>
    <w:rsid w:val="008130FB"/>
    <w:rsid w:val="00822A0A"/>
    <w:rsid w:val="00837451"/>
    <w:rsid w:val="008407A4"/>
    <w:rsid w:val="00852B5F"/>
    <w:rsid w:val="00854A9F"/>
    <w:rsid w:val="00891F30"/>
    <w:rsid w:val="008972C8"/>
    <w:rsid w:val="00897A76"/>
    <w:rsid w:val="008A07C2"/>
    <w:rsid w:val="008A1A6F"/>
    <w:rsid w:val="008A2C55"/>
    <w:rsid w:val="008A5FFE"/>
    <w:rsid w:val="008B16CB"/>
    <w:rsid w:val="008B5B7E"/>
    <w:rsid w:val="008C3863"/>
    <w:rsid w:val="008D359C"/>
    <w:rsid w:val="008D7F5C"/>
    <w:rsid w:val="008E357A"/>
    <w:rsid w:val="008F0A70"/>
    <w:rsid w:val="008F1815"/>
    <w:rsid w:val="008F190B"/>
    <w:rsid w:val="008F260A"/>
    <w:rsid w:val="008F4697"/>
    <w:rsid w:val="00905653"/>
    <w:rsid w:val="00907BFC"/>
    <w:rsid w:val="00937F02"/>
    <w:rsid w:val="00957AAB"/>
    <w:rsid w:val="00966087"/>
    <w:rsid w:val="0096609C"/>
    <w:rsid w:val="00977D99"/>
    <w:rsid w:val="00982271"/>
    <w:rsid w:val="00993D45"/>
    <w:rsid w:val="00997844"/>
    <w:rsid w:val="009A198B"/>
    <w:rsid w:val="009A31EE"/>
    <w:rsid w:val="009A4688"/>
    <w:rsid w:val="009A65E1"/>
    <w:rsid w:val="009B2C76"/>
    <w:rsid w:val="009D127D"/>
    <w:rsid w:val="009D2EDF"/>
    <w:rsid w:val="009E4FC4"/>
    <w:rsid w:val="009F1F23"/>
    <w:rsid w:val="00A00706"/>
    <w:rsid w:val="00A029D0"/>
    <w:rsid w:val="00A12DBD"/>
    <w:rsid w:val="00A1438C"/>
    <w:rsid w:val="00A33838"/>
    <w:rsid w:val="00A34A8D"/>
    <w:rsid w:val="00A36C6B"/>
    <w:rsid w:val="00A506AD"/>
    <w:rsid w:val="00A515E8"/>
    <w:rsid w:val="00A55A0A"/>
    <w:rsid w:val="00A61EEC"/>
    <w:rsid w:val="00A66ACC"/>
    <w:rsid w:val="00A73B88"/>
    <w:rsid w:val="00A85ACF"/>
    <w:rsid w:val="00A90B94"/>
    <w:rsid w:val="00A94D80"/>
    <w:rsid w:val="00AA2B50"/>
    <w:rsid w:val="00AA4B3B"/>
    <w:rsid w:val="00AA72C7"/>
    <w:rsid w:val="00AB6F72"/>
    <w:rsid w:val="00AC07BC"/>
    <w:rsid w:val="00AC2651"/>
    <w:rsid w:val="00AD32CC"/>
    <w:rsid w:val="00AD5367"/>
    <w:rsid w:val="00AE0AE8"/>
    <w:rsid w:val="00AE0B46"/>
    <w:rsid w:val="00AE34B9"/>
    <w:rsid w:val="00B10325"/>
    <w:rsid w:val="00B328B5"/>
    <w:rsid w:val="00B52F68"/>
    <w:rsid w:val="00B609D6"/>
    <w:rsid w:val="00B87DAC"/>
    <w:rsid w:val="00B97337"/>
    <w:rsid w:val="00BA524F"/>
    <w:rsid w:val="00BB60A3"/>
    <w:rsid w:val="00BC0E2E"/>
    <w:rsid w:val="00BE098C"/>
    <w:rsid w:val="00C041A0"/>
    <w:rsid w:val="00C11944"/>
    <w:rsid w:val="00C22A8C"/>
    <w:rsid w:val="00C2744B"/>
    <w:rsid w:val="00C44B19"/>
    <w:rsid w:val="00C50CA2"/>
    <w:rsid w:val="00C52609"/>
    <w:rsid w:val="00C73C14"/>
    <w:rsid w:val="00C810CB"/>
    <w:rsid w:val="00C8149D"/>
    <w:rsid w:val="00C8226C"/>
    <w:rsid w:val="00C82EC0"/>
    <w:rsid w:val="00C8510F"/>
    <w:rsid w:val="00C91D09"/>
    <w:rsid w:val="00C93FEC"/>
    <w:rsid w:val="00C95DC8"/>
    <w:rsid w:val="00CA0727"/>
    <w:rsid w:val="00CA1D4B"/>
    <w:rsid w:val="00CA2282"/>
    <w:rsid w:val="00CA305A"/>
    <w:rsid w:val="00CA36CF"/>
    <w:rsid w:val="00CA553B"/>
    <w:rsid w:val="00CB4E35"/>
    <w:rsid w:val="00CD11FB"/>
    <w:rsid w:val="00CE0908"/>
    <w:rsid w:val="00CE0ECB"/>
    <w:rsid w:val="00CE4EE1"/>
    <w:rsid w:val="00CF1B31"/>
    <w:rsid w:val="00CF1BFE"/>
    <w:rsid w:val="00D0179E"/>
    <w:rsid w:val="00D05621"/>
    <w:rsid w:val="00D17AE1"/>
    <w:rsid w:val="00D24323"/>
    <w:rsid w:val="00D36F97"/>
    <w:rsid w:val="00D41D75"/>
    <w:rsid w:val="00D440F5"/>
    <w:rsid w:val="00D50C67"/>
    <w:rsid w:val="00D65E41"/>
    <w:rsid w:val="00D91AFD"/>
    <w:rsid w:val="00D91F99"/>
    <w:rsid w:val="00D92170"/>
    <w:rsid w:val="00D94040"/>
    <w:rsid w:val="00D95D01"/>
    <w:rsid w:val="00DB5B6B"/>
    <w:rsid w:val="00DC27B2"/>
    <w:rsid w:val="00DF0AB3"/>
    <w:rsid w:val="00DF25A0"/>
    <w:rsid w:val="00DF5786"/>
    <w:rsid w:val="00E06490"/>
    <w:rsid w:val="00E101D7"/>
    <w:rsid w:val="00E1432A"/>
    <w:rsid w:val="00E22A38"/>
    <w:rsid w:val="00E304C0"/>
    <w:rsid w:val="00E459F7"/>
    <w:rsid w:val="00E526C1"/>
    <w:rsid w:val="00E70E7E"/>
    <w:rsid w:val="00E961DC"/>
    <w:rsid w:val="00EA122B"/>
    <w:rsid w:val="00EA494B"/>
    <w:rsid w:val="00EA4B1F"/>
    <w:rsid w:val="00EB7768"/>
    <w:rsid w:val="00EC11EF"/>
    <w:rsid w:val="00EC2A7C"/>
    <w:rsid w:val="00ED219F"/>
    <w:rsid w:val="00ED2C8A"/>
    <w:rsid w:val="00ED4B38"/>
    <w:rsid w:val="00EE1100"/>
    <w:rsid w:val="00EE26BF"/>
    <w:rsid w:val="00F00ADA"/>
    <w:rsid w:val="00F00B10"/>
    <w:rsid w:val="00F04B31"/>
    <w:rsid w:val="00F0706E"/>
    <w:rsid w:val="00F25C56"/>
    <w:rsid w:val="00F26B5C"/>
    <w:rsid w:val="00F33DA4"/>
    <w:rsid w:val="00F413D9"/>
    <w:rsid w:val="00F44151"/>
    <w:rsid w:val="00F45B44"/>
    <w:rsid w:val="00F5496F"/>
    <w:rsid w:val="00F5602B"/>
    <w:rsid w:val="00F579B6"/>
    <w:rsid w:val="00F63AB9"/>
    <w:rsid w:val="00F65586"/>
    <w:rsid w:val="00F82687"/>
    <w:rsid w:val="00F9712F"/>
    <w:rsid w:val="00FA11D1"/>
    <w:rsid w:val="00FB0A4E"/>
    <w:rsid w:val="00FC3B79"/>
    <w:rsid w:val="00FC5E43"/>
    <w:rsid w:val="00FD3AE4"/>
    <w:rsid w:val="00FF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C30A9"/>
  <w15:docId w15:val="{3CA32234-E0BC-4E63-8E60-4767475FD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C1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A07CA"/>
    <w:pPr>
      <w:overflowPunct/>
      <w:autoSpaceDE/>
      <w:autoSpaceDN/>
      <w:adjustRightInd/>
      <w:spacing w:after="160" w:line="259" w:lineRule="auto"/>
      <w:jc w:val="center"/>
      <w:textAlignment w:val="auto"/>
    </w:pPr>
    <w:rPr>
      <w:rFonts w:ascii="Times New Roman" w:hAnsi="Times New Roman"/>
      <w:sz w:val="28"/>
      <w:szCs w:val="22"/>
    </w:rPr>
  </w:style>
  <w:style w:type="character" w:customStyle="1" w:styleId="20">
    <w:name w:val="Основной текст 2 Знак"/>
    <w:basedOn w:val="a0"/>
    <w:link w:val="2"/>
    <w:rsid w:val="005A07CA"/>
    <w:rPr>
      <w:rFonts w:ascii="Times New Roman" w:eastAsia="Times New Roman" w:hAnsi="Times New Roman" w:cs="Times New Roman"/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1B3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F1B3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D4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7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DB84E-ECA9-4CE7-87E5-C2DBD7B76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4294777987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User-PC</cp:lastModifiedBy>
  <cp:revision>44</cp:revision>
  <cp:lastPrinted>2024-05-31T11:38:00Z</cp:lastPrinted>
  <dcterms:created xsi:type="dcterms:W3CDTF">2024-05-14T04:44:00Z</dcterms:created>
  <dcterms:modified xsi:type="dcterms:W3CDTF">2024-05-31T11:38:00Z</dcterms:modified>
</cp:coreProperties>
</file>