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AA6F04">
        <w:rPr>
          <w:rFonts w:ascii="Times New Roman" w:hAnsi="Times New Roman" w:cs="Times New Roman"/>
          <w:sz w:val="24"/>
          <w:szCs w:val="24"/>
        </w:rPr>
        <w:t>Приложение № 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A6F04">
        <w:rPr>
          <w:rFonts w:ascii="Times New Roman" w:hAnsi="Times New Roman" w:cs="Times New Roman"/>
          <w:sz w:val="24"/>
          <w:szCs w:val="24"/>
        </w:rPr>
        <w:t xml:space="preserve"> к</w:t>
      </w:r>
      <w:r w:rsidRPr="00D63288">
        <w:rPr>
          <w:rFonts w:ascii="Times New Roman" w:hAnsi="Times New Roman" w:cs="Times New Roman"/>
          <w:sz w:val="24"/>
          <w:szCs w:val="24"/>
        </w:rPr>
        <w:t xml:space="preserve"> ИЗВЕЩЕНИЮ</w:t>
      </w:r>
    </w:p>
    <w:p w:rsidR="00C444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D63288">
        <w:rPr>
          <w:rFonts w:ascii="Times New Roman" w:hAnsi="Times New Roman" w:cs="Times New Roman"/>
          <w:sz w:val="24"/>
          <w:szCs w:val="24"/>
        </w:rPr>
        <w:t>о проведении отбора в форме запроса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288">
        <w:rPr>
          <w:rFonts w:ascii="Times New Roman" w:hAnsi="Times New Roman" w:cs="Times New Roman"/>
          <w:sz w:val="24"/>
          <w:szCs w:val="24"/>
        </w:rPr>
        <w:t>для предоставления из местного бюджета субсидии на возмещение затрат юридическим лицам, индивидуальным предпринимателям, а также физическим лицам (за исключением граждан, ведущих личное подсобное хозяйство) в связи с оказанием услуг торговли в труднодоступных населенных пунктах</w:t>
      </w:r>
    </w:p>
    <w:p w:rsidR="00C44404" w:rsidRDefault="00C44404" w:rsidP="00C4440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4404" w:rsidRDefault="00C44404" w:rsidP="00C4440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30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C44404" w:rsidRDefault="00C44404" w:rsidP="00C4440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Я,_____________________________________________________________________,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lang w:eastAsia="ru-RU"/>
        </w:rPr>
      </w:pPr>
      <w:r w:rsidRPr="00AE30AB">
        <w:rPr>
          <w:rFonts w:ascii="Times New Roman" w:eastAsia="Calibri" w:hAnsi="Times New Roman" w:cs="Times New Roman"/>
          <w:lang w:eastAsia="ru-RU"/>
        </w:rPr>
        <w:t>(фамилия, имя, отчество)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зарегистрированный(ная) по адресу: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паспорт        серия _______   №__________, выдан ____________________________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(дата)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AE30AB">
        <w:rPr>
          <w:rFonts w:ascii="Times New Roman" w:eastAsia="Calibri" w:hAnsi="Times New Roman" w:cs="Times New Roman"/>
          <w:lang w:eastAsia="ru-RU"/>
        </w:rPr>
        <w:t>(кем выдан)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свободно, добровольно, по своей воле и в своем интересе даю согласие уполномоченным должностным лицам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Управления финансово-экономической деятельности и имущественных отношений администрации Вилегодского муниципального округа (далее – Управление)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, расположенно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го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адресу: Архангельская область,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Вилегодский район, село Ильинско-Подомское,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ул. Советская дом 32. 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Персональные данные:</w:t>
      </w:r>
    </w:p>
    <w:p w:rsidR="00C44404" w:rsidRPr="00EB247D" w:rsidRDefault="00C44404" w:rsidP="00C44404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B247D">
        <w:rPr>
          <w:sz w:val="26"/>
          <w:szCs w:val="26"/>
        </w:rPr>
        <w:t>фамилия, имя, отчество, дата и место рождения, гражданство;</w:t>
      </w:r>
    </w:p>
    <w:p w:rsidR="00C44404" w:rsidRPr="00EB247D" w:rsidRDefault="00C44404" w:rsidP="00C44404">
      <w:pPr>
        <w:pStyle w:val="a4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B247D">
        <w:rPr>
          <w:sz w:val="26"/>
          <w:szCs w:val="26"/>
        </w:rPr>
        <w:t>адрес и дата регистрации по месту жительства (месту пребывания), адрес фактического проживания;</w:t>
      </w:r>
    </w:p>
    <w:p w:rsidR="00C44404" w:rsidRPr="00EB247D" w:rsidRDefault="00C44404" w:rsidP="00C44404">
      <w:pPr>
        <w:pStyle w:val="a4"/>
        <w:numPr>
          <w:ilvl w:val="0"/>
          <w:numId w:val="9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B247D">
        <w:rPr>
          <w:sz w:val="26"/>
          <w:szCs w:val="26"/>
        </w:rPr>
        <w:t xml:space="preserve">паспорт, удостоверяющий личность гражданина Российской Федерации </w:t>
      </w:r>
      <w:r>
        <w:rPr>
          <w:sz w:val="26"/>
          <w:szCs w:val="26"/>
        </w:rPr>
        <w:br/>
      </w:r>
      <w:r w:rsidRPr="00EB247D">
        <w:rPr>
          <w:sz w:val="26"/>
          <w:szCs w:val="26"/>
        </w:rPr>
        <w:t>за пределами Российской Федерации (серия, номер, когда и кем выдан);</w:t>
      </w:r>
    </w:p>
    <w:p w:rsidR="00C44404" w:rsidRPr="00EB247D" w:rsidRDefault="00C44404" w:rsidP="00C44404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B247D">
        <w:rPr>
          <w:sz w:val="26"/>
          <w:szCs w:val="26"/>
        </w:rPr>
        <w:t>номер телефона;</w:t>
      </w:r>
    </w:p>
    <w:p w:rsidR="00C44404" w:rsidRDefault="00C44404" w:rsidP="00C44404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B247D">
        <w:rPr>
          <w:sz w:val="26"/>
          <w:szCs w:val="26"/>
        </w:rPr>
        <w:t>идентификационный номер налогоплательщика;</w:t>
      </w:r>
    </w:p>
    <w:p w:rsidR="00C44404" w:rsidRPr="0069355D" w:rsidRDefault="00C44404" w:rsidP="00C44404">
      <w:pPr>
        <w:pStyle w:val="a4"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9355D">
        <w:rPr>
          <w:sz w:val="26"/>
          <w:szCs w:val="26"/>
        </w:rPr>
        <w:t>номер страхового свидетельства обязательного пенсионного страхования.</w:t>
      </w:r>
    </w:p>
    <w:p w:rsidR="00C44404" w:rsidRPr="00183E0B" w:rsidRDefault="00C44404" w:rsidP="00C4440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83E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предоставлением </w:t>
      </w:r>
      <w:r w:rsidRPr="00183E0B">
        <w:rPr>
          <w:rFonts w:ascii="Times New Roman" w:hAnsi="Times New Roman" w:cs="Times New Roman"/>
          <w:sz w:val="26"/>
          <w:szCs w:val="26"/>
        </w:rPr>
        <w:t>из местного бюджета субсиди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83E0B">
        <w:rPr>
          <w:rFonts w:ascii="Times New Roman" w:hAnsi="Times New Roman" w:cs="Times New Roman"/>
          <w:sz w:val="26"/>
          <w:szCs w:val="26"/>
        </w:rPr>
        <w:t xml:space="preserve"> на финансовое возмещение затрат юридическим лицам, индивидуальным предпринимателям, а также физическим лицам (за исключением граждан, ведущих личное подсобное хозяйство) в связи с оказанием услуг торговли </w:t>
      </w:r>
      <w:r>
        <w:rPr>
          <w:rFonts w:ascii="Times New Roman" w:hAnsi="Times New Roman" w:cs="Times New Roman"/>
          <w:sz w:val="26"/>
          <w:szCs w:val="26"/>
        </w:rPr>
        <w:br/>
      </w:r>
      <w:r w:rsidRPr="00183E0B">
        <w:rPr>
          <w:rFonts w:ascii="Times New Roman" w:hAnsi="Times New Roman" w:cs="Times New Roman"/>
          <w:sz w:val="26"/>
          <w:szCs w:val="26"/>
        </w:rPr>
        <w:t>в труднодоступных населенных пунктах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Я согласен(на), что мои персональные данные будут ограниченно доступны представителям государственных органов, органов местного самоуправления, предприятий, учреждений, организаций, СМИ и использоваться для проведения отбора, осуществления деятельности по его результатам, и проверочных мероприятий, а также на осуществление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Управлением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органами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муниципального 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финансового контроля действий и органов государственной власти, связанных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обращением в иные государственные органы о предоставлении сведений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заявителе, имеющихся у таких органов, в целях и объеме, необходимых для предоставления и целевого использования средств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субсидии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, предусмотренных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83E0B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 w:rsidRPr="00183E0B">
        <w:rPr>
          <w:rFonts w:ascii="Times New Roman" w:hAnsi="Times New Roman" w:cs="Times New Roman"/>
          <w:sz w:val="26"/>
          <w:szCs w:val="26"/>
        </w:rPr>
        <w:t>предоставления субсидии на возмещение затрат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3E0B">
        <w:rPr>
          <w:rFonts w:ascii="Times New Roman" w:hAnsi="Times New Roman" w:cs="Times New Roman"/>
          <w:sz w:val="26"/>
          <w:szCs w:val="26"/>
        </w:rPr>
        <w:t xml:space="preserve">в связи с оказанием услуг торговли в труднодоступных </w:t>
      </w:r>
      <w:r w:rsidRPr="00E705D0">
        <w:rPr>
          <w:rFonts w:ascii="Times New Roman" w:hAnsi="Times New Roman" w:cs="Times New Roman"/>
          <w:sz w:val="26"/>
          <w:szCs w:val="26"/>
        </w:rPr>
        <w:t xml:space="preserve">населенных пунктах, утвержденных постановлением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705D0">
        <w:rPr>
          <w:rFonts w:ascii="Times New Roman" w:hAnsi="Times New Roman" w:cs="Times New Roman"/>
          <w:sz w:val="26"/>
          <w:szCs w:val="26"/>
        </w:rPr>
        <w:t xml:space="preserve">дминистрации Вилегодского муниципального округа </w:t>
      </w:r>
      <w:r>
        <w:rPr>
          <w:rFonts w:ascii="Times New Roman" w:hAnsi="Times New Roman" w:cs="Times New Roman"/>
          <w:sz w:val="26"/>
          <w:szCs w:val="26"/>
        </w:rPr>
        <w:br/>
      </w:r>
      <w:r w:rsidRPr="00E705D0">
        <w:rPr>
          <w:rFonts w:ascii="Times New Roman" w:eastAsia="Calibri" w:hAnsi="Times New Roman" w:cs="Times New Roman"/>
          <w:sz w:val="26"/>
          <w:szCs w:val="26"/>
          <w:lang w:eastAsia="ru-RU"/>
        </w:rPr>
        <w:t>от 12.01.2021 № 1-мп, проведения проверок соблюдения получателем субсиди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E705D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условий, целей и порядка предоставления, расходования и использования субсиди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E705D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Я ознакомлен(а) с тем, что: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согласие на обработку персональных данных действует с даты подписания настоящего согласия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согласие на обработку персональных данных может быть отозвано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на основании письменного заявления в произвольной форме;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отзыва согласия на обработку персональных данных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D0E8C"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вп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года № 152-ФЗ «О персональных данных».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Мне известно, что вся информация и документы, созданные, полученные, удерживаемые или предоставляемые в отношении третьих лиц, будут обрабатываться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Управлением 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только в целях осуществления и выполнения, возложенных законодательством Российской Федерации на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Управление 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функций, полномочий и обязанностей при условии соблюдения моих законных прав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и свобод, если иное не предусмотрено законодательством Российской Федерации.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Персональные данные должны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муниципальных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органов.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выявления неправомерных действий с персональными данными по моему письменному заявлению и в случае невозможности устранения недостатков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в трехдневный срок персональные данные подлежат уничтожению.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Дата начала обработки персональных данных: </w:t>
      </w: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404" w:rsidRPr="00AE30AB" w:rsidRDefault="00C44404" w:rsidP="00C4440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0A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44404" w:rsidRPr="00AE30AB" w:rsidRDefault="00C44404" w:rsidP="00C44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>(число, месяц, год)</w:t>
      </w: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(подпись)</w:t>
      </w: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(расшифровка подписи)</w:t>
      </w:r>
    </w:p>
    <w:p w:rsidR="00C44404" w:rsidRDefault="00C44404" w:rsidP="00C4440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4404" w:rsidRDefault="00C44404" w:rsidP="00C4440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4404" w:rsidRDefault="00C44404" w:rsidP="00C4440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4404" w:rsidRDefault="00C44404" w:rsidP="00C4440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4404" w:rsidRDefault="00C44404" w:rsidP="00C4440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44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:rsidR="00C44404" w:rsidRDefault="00C44404" w:rsidP="00C444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7747" w:rsidRPr="00C44404" w:rsidRDefault="008F7747" w:rsidP="00C44404"/>
    <w:sectPr w:rsidR="008F7747" w:rsidRPr="00C44404" w:rsidSect="002A11C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EB0" w:rsidRDefault="00807EB0" w:rsidP="006770DC">
      <w:pPr>
        <w:spacing w:after="0" w:line="240" w:lineRule="auto"/>
      </w:pPr>
      <w:r>
        <w:separator/>
      </w:r>
    </w:p>
  </w:endnote>
  <w:endnote w:type="continuationSeparator" w:id="0">
    <w:p w:rsidR="00807EB0" w:rsidRDefault="00807EB0" w:rsidP="0067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EB0" w:rsidRDefault="00807EB0" w:rsidP="006770DC">
      <w:pPr>
        <w:spacing w:after="0" w:line="240" w:lineRule="auto"/>
      </w:pPr>
      <w:r>
        <w:separator/>
      </w:r>
    </w:p>
  </w:footnote>
  <w:footnote w:type="continuationSeparator" w:id="0">
    <w:p w:rsidR="00807EB0" w:rsidRDefault="00807EB0" w:rsidP="0067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374"/>
    <w:multiLevelType w:val="multilevel"/>
    <w:tmpl w:val="7528E1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089B4E6C"/>
    <w:multiLevelType w:val="hybridMultilevel"/>
    <w:tmpl w:val="264C7928"/>
    <w:lvl w:ilvl="0" w:tplc="54665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2761"/>
    <w:multiLevelType w:val="hybridMultilevel"/>
    <w:tmpl w:val="BD5CE394"/>
    <w:lvl w:ilvl="0" w:tplc="B13E3D98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3" w15:restartNumberingAfterBreak="0">
    <w:nsid w:val="11337FDE"/>
    <w:multiLevelType w:val="hybridMultilevel"/>
    <w:tmpl w:val="93A82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931C72"/>
    <w:multiLevelType w:val="multilevel"/>
    <w:tmpl w:val="3BFA796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5186310"/>
    <w:multiLevelType w:val="hybridMultilevel"/>
    <w:tmpl w:val="75D4E9C2"/>
    <w:lvl w:ilvl="0" w:tplc="82464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2F2C50"/>
    <w:multiLevelType w:val="hybridMultilevel"/>
    <w:tmpl w:val="65D4DF32"/>
    <w:lvl w:ilvl="0" w:tplc="B13E3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4D26E8"/>
    <w:multiLevelType w:val="hybridMultilevel"/>
    <w:tmpl w:val="799029E8"/>
    <w:lvl w:ilvl="0" w:tplc="B13E3D98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26054FD0"/>
    <w:multiLevelType w:val="hybridMultilevel"/>
    <w:tmpl w:val="5F8E5730"/>
    <w:lvl w:ilvl="0" w:tplc="B13E3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17"/>
    <w:rsid w:val="00060A57"/>
    <w:rsid w:val="00086BE1"/>
    <w:rsid w:val="00097A8D"/>
    <w:rsid w:val="0011132C"/>
    <w:rsid w:val="00136F1E"/>
    <w:rsid w:val="00146582"/>
    <w:rsid w:val="00164F80"/>
    <w:rsid w:val="00196DB1"/>
    <w:rsid w:val="002127E4"/>
    <w:rsid w:val="00214E2F"/>
    <w:rsid w:val="00235D3E"/>
    <w:rsid w:val="00244812"/>
    <w:rsid w:val="002575FB"/>
    <w:rsid w:val="00263E17"/>
    <w:rsid w:val="002652EE"/>
    <w:rsid w:val="00275FBA"/>
    <w:rsid w:val="002938C7"/>
    <w:rsid w:val="002A11CD"/>
    <w:rsid w:val="002B27E1"/>
    <w:rsid w:val="002B3439"/>
    <w:rsid w:val="002D0E8C"/>
    <w:rsid w:val="002D2EDA"/>
    <w:rsid w:val="002E603C"/>
    <w:rsid w:val="002E60A3"/>
    <w:rsid w:val="002F48A0"/>
    <w:rsid w:val="002F5C8A"/>
    <w:rsid w:val="002F71A8"/>
    <w:rsid w:val="00305B2E"/>
    <w:rsid w:val="0032439D"/>
    <w:rsid w:val="00330852"/>
    <w:rsid w:val="00335752"/>
    <w:rsid w:val="003726A3"/>
    <w:rsid w:val="003A0F05"/>
    <w:rsid w:val="003A585A"/>
    <w:rsid w:val="003A5994"/>
    <w:rsid w:val="003B1E3D"/>
    <w:rsid w:val="003B21BD"/>
    <w:rsid w:val="003E26CC"/>
    <w:rsid w:val="004030E2"/>
    <w:rsid w:val="004319D3"/>
    <w:rsid w:val="0043247C"/>
    <w:rsid w:val="00442317"/>
    <w:rsid w:val="00456B4E"/>
    <w:rsid w:val="004B1386"/>
    <w:rsid w:val="004B2E30"/>
    <w:rsid w:val="004B7A11"/>
    <w:rsid w:val="004E1781"/>
    <w:rsid w:val="00515556"/>
    <w:rsid w:val="005324E6"/>
    <w:rsid w:val="00532B57"/>
    <w:rsid w:val="00551C66"/>
    <w:rsid w:val="005A7980"/>
    <w:rsid w:val="006413E8"/>
    <w:rsid w:val="006707A6"/>
    <w:rsid w:val="006770DC"/>
    <w:rsid w:val="006A47F3"/>
    <w:rsid w:val="006D0763"/>
    <w:rsid w:val="006F5F03"/>
    <w:rsid w:val="0071680E"/>
    <w:rsid w:val="00734D86"/>
    <w:rsid w:val="007A6C8E"/>
    <w:rsid w:val="007D29D7"/>
    <w:rsid w:val="007E5969"/>
    <w:rsid w:val="008035E0"/>
    <w:rsid w:val="00807EB0"/>
    <w:rsid w:val="00820F1E"/>
    <w:rsid w:val="008425D3"/>
    <w:rsid w:val="00852B0D"/>
    <w:rsid w:val="00864171"/>
    <w:rsid w:val="00864BBD"/>
    <w:rsid w:val="0086575B"/>
    <w:rsid w:val="008A3AAC"/>
    <w:rsid w:val="008B7DCB"/>
    <w:rsid w:val="008C3F18"/>
    <w:rsid w:val="008D661D"/>
    <w:rsid w:val="008E14B3"/>
    <w:rsid w:val="008F7747"/>
    <w:rsid w:val="008F7D33"/>
    <w:rsid w:val="009314AB"/>
    <w:rsid w:val="009822AC"/>
    <w:rsid w:val="009B655B"/>
    <w:rsid w:val="009C767F"/>
    <w:rsid w:val="009D42DB"/>
    <w:rsid w:val="00A61664"/>
    <w:rsid w:val="00A64ABC"/>
    <w:rsid w:val="00A64B4E"/>
    <w:rsid w:val="00A827F1"/>
    <w:rsid w:val="00AA0338"/>
    <w:rsid w:val="00AA6F04"/>
    <w:rsid w:val="00AD3083"/>
    <w:rsid w:val="00AD70B2"/>
    <w:rsid w:val="00AE0180"/>
    <w:rsid w:val="00AE2C6E"/>
    <w:rsid w:val="00B17042"/>
    <w:rsid w:val="00B61BB4"/>
    <w:rsid w:val="00B857F5"/>
    <w:rsid w:val="00BC0E38"/>
    <w:rsid w:val="00BD621F"/>
    <w:rsid w:val="00BF3CC0"/>
    <w:rsid w:val="00C34DE5"/>
    <w:rsid w:val="00C44404"/>
    <w:rsid w:val="00C52053"/>
    <w:rsid w:val="00C74345"/>
    <w:rsid w:val="00CB2108"/>
    <w:rsid w:val="00CB68B3"/>
    <w:rsid w:val="00CC1D59"/>
    <w:rsid w:val="00CD55D9"/>
    <w:rsid w:val="00CF794C"/>
    <w:rsid w:val="00D0450A"/>
    <w:rsid w:val="00D253D3"/>
    <w:rsid w:val="00D277B3"/>
    <w:rsid w:val="00D35BE1"/>
    <w:rsid w:val="00D50E5E"/>
    <w:rsid w:val="00D571D8"/>
    <w:rsid w:val="00D63288"/>
    <w:rsid w:val="00D862A7"/>
    <w:rsid w:val="00D86446"/>
    <w:rsid w:val="00DC5E3F"/>
    <w:rsid w:val="00DF799B"/>
    <w:rsid w:val="00E718ED"/>
    <w:rsid w:val="00E72988"/>
    <w:rsid w:val="00E901CC"/>
    <w:rsid w:val="00E93640"/>
    <w:rsid w:val="00EF393A"/>
    <w:rsid w:val="00F06800"/>
    <w:rsid w:val="00F25E93"/>
    <w:rsid w:val="00F439EF"/>
    <w:rsid w:val="00F62C6C"/>
    <w:rsid w:val="00FB2E29"/>
    <w:rsid w:val="00FC5BD5"/>
    <w:rsid w:val="00FE7EC9"/>
    <w:rsid w:val="00FF4BDC"/>
    <w:rsid w:val="00FF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D86C"/>
  <w15:docId w15:val="{D80C4B0E-7296-4D04-A6F7-3793AE7F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04"/>
  </w:style>
  <w:style w:type="paragraph" w:styleId="2">
    <w:name w:val="heading 2"/>
    <w:basedOn w:val="a"/>
    <w:next w:val="a"/>
    <w:link w:val="20"/>
    <w:qFormat/>
    <w:rsid w:val="002F48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C8A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A6166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E17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168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1680E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43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9E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rsid w:val="008E14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8E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F48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6770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770D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770DC"/>
    <w:rPr>
      <w:vertAlign w:val="superscript"/>
    </w:rPr>
  </w:style>
  <w:style w:type="paragraph" w:styleId="ab">
    <w:name w:val="header"/>
    <w:basedOn w:val="a"/>
    <w:link w:val="ac"/>
    <w:unhideWhenUsed/>
    <w:rsid w:val="00C4440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c">
    <w:name w:val="Верхний колонтитул Знак"/>
    <w:basedOn w:val="a0"/>
    <w:link w:val="ab"/>
    <w:rsid w:val="00C44404"/>
    <w:rPr>
      <w:rFonts w:ascii="Times New Roman" w:eastAsia="Calibri" w:hAnsi="Times New Roman" w:cs="Times New Roman"/>
      <w:sz w:val="24"/>
    </w:rPr>
  </w:style>
  <w:style w:type="table" w:customStyle="1" w:styleId="11">
    <w:name w:val="Сетка таблицы11"/>
    <w:basedOn w:val="a1"/>
    <w:next w:val="a7"/>
    <w:rsid w:val="009B6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C4625-E869-4232-B622-466B7F26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Байбородин Николай Александрович</dc:creator>
  <cp:keywords/>
  <dc:description/>
  <cp:lastModifiedBy>RePack by Diakov</cp:lastModifiedBy>
  <cp:revision>20</cp:revision>
  <cp:lastPrinted>2021-03-04T12:56:00Z</cp:lastPrinted>
  <dcterms:created xsi:type="dcterms:W3CDTF">2022-09-20T07:09:00Z</dcterms:created>
  <dcterms:modified xsi:type="dcterms:W3CDTF">2024-09-24T06:16:00Z</dcterms:modified>
</cp:coreProperties>
</file>